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Y="1872"/>
        <w:tblW w:w="14992" w:type="dxa"/>
        <w:tblLayout w:type="fixed"/>
        <w:tblLook w:val="04A0" w:firstRow="1" w:lastRow="0" w:firstColumn="1" w:lastColumn="0" w:noHBand="0" w:noVBand="1"/>
      </w:tblPr>
      <w:tblGrid>
        <w:gridCol w:w="2660"/>
        <w:gridCol w:w="4111"/>
        <w:gridCol w:w="3118"/>
        <w:gridCol w:w="2693"/>
        <w:gridCol w:w="2410"/>
      </w:tblGrid>
      <w:tr w:rsidR="00AF61FB" w:rsidTr="000D667F">
        <w:tc>
          <w:tcPr>
            <w:tcW w:w="2660" w:type="dxa"/>
          </w:tcPr>
          <w:p w:rsidR="00AF61FB" w:rsidRDefault="00AF61FB" w:rsidP="00341119">
            <w:bookmarkStart w:id="0" w:name="_GoBack"/>
            <w:bookmarkEnd w:id="0"/>
          </w:p>
        </w:tc>
        <w:tc>
          <w:tcPr>
            <w:tcW w:w="4111" w:type="dxa"/>
          </w:tcPr>
          <w:p w:rsidR="004C0689" w:rsidRDefault="004C0689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3118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B</w:t>
            </w:r>
            <w:proofErr w:type="gramEnd"/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693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C</w:t>
            </w:r>
            <w:proofErr w:type="gramEnd"/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410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 xml:space="preserve">LIVELLO </w:t>
            </w:r>
            <w:r w:rsidR="00341119">
              <w:rPr>
                <w:rFonts w:ascii="Times New Roman" w:hAnsi="Times New Roman" w:cs="Times New Roman"/>
                <w:b/>
                <w:sz w:val="32"/>
              </w:rPr>
              <w:t xml:space="preserve">D </w:t>
            </w:r>
            <w:r w:rsidRPr="00AF61FB">
              <w:rPr>
                <w:rFonts w:ascii="Times New Roman" w:hAnsi="Times New Roman" w:cs="Times New Roman"/>
                <w:b/>
                <w:sz w:val="32"/>
              </w:rPr>
              <w:t>INIZIALE</w:t>
            </w:r>
          </w:p>
        </w:tc>
      </w:tr>
      <w:tr w:rsidR="00AF61FB" w:rsidTr="000D667F">
        <w:trPr>
          <w:trHeight w:val="2560"/>
        </w:trPr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AZIONI IN FUNZIONE DELL’ORGANIZZAZIONE DELLE INFORMAZIONI COLTE ED ORGANIZZATE MENTALMENTE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1FB" w:rsidTr="000D667F">
        <w:trPr>
          <w:trHeight w:val="1691"/>
        </w:trPr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Classifichi GLI ELEMENTI IN BASE A CARATTERISTICHE COMUNI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Classifichi GLI ELEMENTI IN BASE A CARATTERISTICHE COMUNI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090D45" w:rsidRDefault="00090D45" w:rsidP="00090D45">
            <w:pPr>
              <w:rPr>
                <w:rFonts w:ascii="Calibri" w:hAnsi="Calibri" w:cs="Calibri"/>
                <w:sz w:val="18"/>
                <w:szCs w:val="16"/>
              </w:rPr>
            </w:pPr>
          </w:p>
          <w:p w:rsidR="004C0689" w:rsidRPr="00341119" w:rsidRDefault="004C0689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1FB" w:rsidTr="000D667F"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E624E7" w:rsidRPr="00E624E7" w:rsidRDefault="00E624E7" w:rsidP="00E624E7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E624E7" w:rsidRPr="00E624E7" w:rsidRDefault="00E624E7" w:rsidP="00E624E7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 xml:space="preserve">Trovi </w:t>
            </w:r>
            <w:proofErr w:type="gramStart"/>
            <w:r w:rsidRPr="00E624E7">
              <w:rPr>
                <w:rFonts w:ascii="Calibri" w:hAnsi="Calibri" w:cs="Calibri"/>
                <w:sz w:val="18"/>
                <w:szCs w:val="18"/>
              </w:rPr>
              <w:t>errori  NEL</w:t>
            </w:r>
            <w:proofErr w:type="gramEnd"/>
            <w:r w:rsidRPr="00E624E7">
              <w:rPr>
                <w:rFonts w:ascii="Calibri" w:hAnsi="Calibri" w:cs="Calibri"/>
                <w:sz w:val="18"/>
                <w:szCs w:val="18"/>
              </w:rPr>
              <w:t xml:space="preserve"> PROPRIO PRODOTTO</w:t>
            </w: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con la guida dell’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insegna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con la guida dell’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insegna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41119" w:rsidRPr="00076672" w:rsidRDefault="00341119" w:rsidP="00341119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RUBRICA VALUTATIVA</w:t>
      </w:r>
    </w:p>
    <w:sectPr w:rsidR="00341119" w:rsidRPr="00076672" w:rsidSect="00AF61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9C0"/>
    <w:multiLevelType w:val="hybridMultilevel"/>
    <w:tmpl w:val="CA0A8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6363C"/>
    <w:multiLevelType w:val="hybridMultilevel"/>
    <w:tmpl w:val="25766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D017D"/>
    <w:multiLevelType w:val="hybridMultilevel"/>
    <w:tmpl w:val="E8466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B10CA"/>
    <w:multiLevelType w:val="hybridMultilevel"/>
    <w:tmpl w:val="8F624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104DD"/>
    <w:multiLevelType w:val="hybridMultilevel"/>
    <w:tmpl w:val="991E8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404E9"/>
    <w:multiLevelType w:val="hybridMultilevel"/>
    <w:tmpl w:val="D578E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21B32"/>
    <w:multiLevelType w:val="hybridMultilevel"/>
    <w:tmpl w:val="2AF8E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10F1D"/>
    <w:multiLevelType w:val="hybridMultilevel"/>
    <w:tmpl w:val="3D624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33425"/>
    <w:multiLevelType w:val="hybridMultilevel"/>
    <w:tmpl w:val="75024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FB"/>
    <w:rsid w:val="00033BC6"/>
    <w:rsid w:val="00076672"/>
    <w:rsid w:val="00090D45"/>
    <w:rsid w:val="000D667F"/>
    <w:rsid w:val="00127B8F"/>
    <w:rsid w:val="00160A41"/>
    <w:rsid w:val="002E2F6C"/>
    <w:rsid w:val="003321F3"/>
    <w:rsid w:val="00341119"/>
    <w:rsid w:val="003D70F1"/>
    <w:rsid w:val="004C0689"/>
    <w:rsid w:val="00580CC9"/>
    <w:rsid w:val="007513E8"/>
    <w:rsid w:val="00830697"/>
    <w:rsid w:val="00880419"/>
    <w:rsid w:val="00893C1E"/>
    <w:rsid w:val="008B4906"/>
    <w:rsid w:val="009F2C7E"/>
    <w:rsid w:val="00A52AB6"/>
    <w:rsid w:val="00AC3911"/>
    <w:rsid w:val="00AF61FB"/>
    <w:rsid w:val="00B76789"/>
    <w:rsid w:val="00BD5846"/>
    <w:rsid w:val="00C44DB0"/>
    <w:rsid w:val="00DE32AB"/>
    <w:rsid w:val="00E624E7"/>
    <w:rsid w:val="00E90B14"/>
    <w:rsid w:val="00FF7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7B7C4-B0A7-4226-B8C2-AD7D6E82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Cristina Armosino</cp:lastModifiedBy>
  <cp:revision>2</cp:revision>
  <dcterms:created xsi:type="dcterms:W3CDTF">2019-04-02T18:14:00Z</dcterms:created>
  <dcterms:modified xsi:type="dcterms:W3CDTF">2019-04-02T18:14:00Z</dcterms:modified>
</cp:coreProperties>
</file>